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82" w:rsidRDefault="00801D82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9E14C9" w:rsidRPr="00801D82" w:rsidRDefault="00381E94" w:rsidP="00801D8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</w:p>
    <w:p w:rsidR="00343607" w:rsidRDefault="009E14C9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</w:t>
      </w:r>
      <w:r w:rsidR="00381E94" w:rsidRPr="00381E94">
        <w:rPr>
          <w:rFonts w:ascii="Times New Roman" w:hAnsi="Times New Roman" w:cs="Times New Roman"/>
          <w:b/>
          <w:sz w:val="32"/>
          <w:szCs w:val="32"/>
          <w:lang w:val="bg-BG"/>
        </w:rPr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273649">
        <w:rPr>
          <w:rFonts w:ascii="Times New Roman" w:hAnsi="Times New Roman" w:cs="Times New Roman"/>
          <w:b/>
          <w:sz w:val="32"/>
          <w:szCs w:val="32"/>
        </w:rPr>
        <w:t>60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273649">
        <w:rPr>
          <w:rFonts w:ascii="Times New Roman" w:hAnsi="Times New Roman" w:cs="Times New Roman"/>
          <w:b/>
          <w:sz w:val="32"/>
          <w:szCs w:val="32"/>
        </w:rPr>
        <w:t>13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273649">
        <w:rPr>
          <w:rFonts w:ascii="Times New Roman" w:hAnsi="Times New Roman" w:cs="Times New Roman"/>
          <w:b/>
          <w:sz w:val="32"/>
          <w:szCs w:val="32"/>
        </w:rPr>
        <w:t>10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="00381E94"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9E14C9" w:rsidRDefault="009E14C9" w:rsidP="009432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43267" w:rsidRPr="00943267" w:rsidRDefault="00414571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постъпила жалба с вх.№ </w:t>
      </w:r>
      <w:proofErr w:type="gramStart"/>
      <w:r w:rsidR="00273649">
        <w:rPr>
          <w:rFonts w:ascii="Times New Roman" w:eastAsia="Calibri" w:hAnsi="Times New Roman" w:cs="Times New Roman"/>
          <w:sz w:val="24"/>
          <w:szCs w:val="24"/>
        </w:rPr>
        <w:t>4</w:t>
      </w:r>
      <w:r w:rsidR="00273649">
        <w:rPr>
          <w:rFonts w:ascii="Times New Roman" w:eastAsia="Calibri" w:hAnsi="Times New Roman" w:cs="Times New Roman"/>
          <w:sz w:val="24"/>
          <w:szCs w:val="24"/>
          <w:lang w:val="bg-BG"/>
        </w:rPr>
        <w:t>0/</w:t>
      </w:r>
      <w:r w:rsidR="00273649">
        <w:rPr>
          <w:rFonts w:ascii="Times New Roman" w:eastAsia="Calibri" w:hAnsi="Times New Roman" w:cs="Times New Roman"/>
          <w:sz w:val="24"/>
          <w:szCs w:val="24"/>
        </w:rPr>
        <w:t>13</w:t>
      </w:r>
      <w:r w:rsidR="0027364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73649">
        <w:rPr>
          <w:rFonts w:ascii="Times New Roman" w:eastAsia="Calibri" w:hAnsi="Times New Roman" w:cs="Times New Roman"/>
          <w:sz w:val="24"/>
          <w:szCs w:val="24"/>
        </w:rPr>
        <w:t>10</w:t>
      </w:r>
      <w:r w:rsidR="00943267">
        <w:rPr>
          <w:rFonts w:ascii="Times New Roman" w:eastAsia="Calibri" w:hAnsi="Times New Roman" w:cs="Times New Roman"/>
          <w:sz w:val="24"/>
          <w:szCs w:val="24"/>
          <w:lang w:val="bg-BG"/>
        </w:rPr>
        <w:t>.2021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 от </w:t>
      </w:r>
      <w:r w:rsidR="00413E54">
        <w:rPr>
          <w:rFonts w:ascii="Times New Roman" w:eastAsia="Calibri" w:hAnsi="Times New Roman" w:cs="Times New Roman"/>
          <w:sz w:val="24"/>
          <w:szCs w:val="24"/>
          <w:lang w:val="bg-BG"/>
        </w:rPr>
        <w:t>Олга Георгиева Владимирова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кандидат за кмет на </w:t>
      </w:r>
      <w:r w:rsidR="00943267">
        <w:rPr>
          <w:rFonts w:ascii="Times New Roman" w:eastAsia="Calibri" w:hAnsi="Times New Roman" w:cs="Times New Roman"/>
          <w:sz w:val="24"/>
          <w:szCs w:val="24"/>
          <w:lang w:val="bg-BG"/>
        </w:rPr>
        <w:t>Кметство Арчар</w:t>
      </w:r>
      <w:r w:rsidR="00427024" w:rsidRPr="00427024">
        <w:t xml:space="preserve"> 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срещу публикация в сайта на Канал 7 от </w:t>
      </w:r>
      <w:r w:rsidR="004F4F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Христо </w:t>
      </w:r>
      <w:proofErr w:type="spellStart"/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proofErr w:type="gramEnd"/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27024" w:rsidRP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В жалбата се сочи, следното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: „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качеството си на кандидат за кмет на кметство Арчар подавам жалбата срещу публикация в сайта на Канал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7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следният интернет 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адрес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https://kanal7.bg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7024" w:rsidRPr="00427024" w:rsidRDefault="009E14C9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същата съм злепоставена като кандидат за кмет на кметство.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Представена съм пред обществото като кандидат с психични отклонения,</w:t>
      </w:r>
      <w:r w:rsidR="005101D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което твърдение не отговаря на истината.</w:t>
      </w:r>
      <w:r w:rsidR="005101D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Работя като старши счетоводител </w:t>
      </w:r>
      <w:r w:rsidR="005101D5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Дирекция</w:t>
      </w:r>
      <w:r w:rsidR="005101D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“Социално подпомагане“ гр.Димово и не смятам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че с такава диагноза бих могла да изпълнявам служебните си задължения.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Изнесеното в медийното пространство от лицето Христо </w:t>
      </w:r>
      <w:proofErr w:type="spellStart"/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злепоставяща ме пред избирателите на кметство с.Арчар, в разгара на предизборната кампания.</w:t>
      </w:r>
    </w:p>
    <w:p w:rsidR="00427024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Лицето </w:t>
      </w:r>
      <w:proofErr w:type="spellStart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 е позволил да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публикува чрез средствата за масова инф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ормация,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експертното ми решение от ТЕЛК,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94E66">
        <w:rPr>
          <w:rFonts w:ascii="Times New Roman" w:eastAsia="Calibri" w:hAnsi="Times New Roman" w:cs="Times New Roman"/>
          <w:sz w:val="24"/>
          <w:szCs w:val="24"/>
          <w:lang w:val="bg-BG"/>
        </w:rPr>
        <w:t>което решение съдържа всички мои лични данни като номер на лична карта и адрес, с което е нарушил закона за защита на лични данни</w:t>
      </w: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Всичко това се случва 5 дни преди самия изборен ден. С тези си действия лицето </w:t>
      </w:r>
      <w:proofErr w:type="spellStart"/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>Гешов</w:t>
      </w:r>
      <w:proofErr w:type="spellEnd"/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навредил 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>на предизборната ми кампания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>като е опетнил доброто</w:t>
      </w:r>
      <w:r w:rsidR="00801D8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ми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име в обществото.</w:t>
      </w:r>
    </w:p>
    <w:p w:rsidR="009E14C9" w:rsidRPr="00427024" w:rsidRDefault="009E14C9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Два дни след появата на въпросната публикация в общественото пространство в центъра на с.Арчар и по улиците на селото е разхвърлян документът ми от ТЕЛК със всички мои данни.</w:t>
      </w:r>
    </w:p>
    <w:p w:rsidR="00943267" w:rsidRPr="00943267" w:rsidRDefault="00427024" w:rsidP="0042702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Моля Ви да вземете отношение към така изнесените факти.</w:t>
      </w:r>
      <w:r w:rsidR="00943267"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:rsidR="00943267" w:rsidRPr="00943267" w:rsidRDefault="00943267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ОИК –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Димово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приема, че се навеждат данни за извършени престъпления по смисъла на НК и следва жалбата да се изпрати по компетентност на Районна прокуратура –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Видин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943267" w:rsidRPr="00943267" w:rsidRDefault="00943267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На основание чл. 87, ал. 1, т.1 и т.22 от ИК, във връзка с Решение №62 от 04.</w:t>
      </w:r>
      <w:proofErr w:type="spellStart"/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04</w:t>
      </w:r>
      <w:proofErr w:type="spellEnd"/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.2019г. на ЦИК, ОИК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Димово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3267" w:rsidRPr="00943267" w:rsidRDefault="00943267" w:rsidP="0094326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Р Е Ш И:</w:t>
      </w:r>
    </w:p>
    <w:p w:rsidR="00943267" w:rsidRPr="00943267" w:rsidRDefault="00943267" w:rsidP="004F4FF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Изпраща жалба с Вх.№</w:t>
      </w:r>
      <w:r w:rsidR="00427024" w:rsidRPr="00427024">
        <w:t xml:space="preserve"> 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>0/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>13.10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.2021 г. от </w:t>
      </w:r>
      <w:r w:rsidR="009E14C9">
        <w:rPr>
          <w:rFonts w:ascii="Times New Roman" w:eastAsia="Calibri" w:hAnsi="Times New Roman" w:cs="Times New Roman"/>
          <w:sz w:val="24"/>
          <w:szCs w:val="24"/>
          <w:lang w:val="bg-BG"/>
        </w:rPr>
        <w:t>Олга Георгиева Владимирова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кандидат за кмет </w:t>
      </w:r>
      <w:r w:rsidR="00427024" w:rsidRPr="0042702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Кметство Арчар </w:t>
      </w: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Районна прокуратура – </w:t>
      </w:r>
      <w:r w:rsidR="00427024">
        <w:rPr>
          <w:rFonts w:ascii="Times New Roman" w:eastAsia="Calibri" w:hAnsi="Times New Roman" w:cs="Times New Roman"/>
          <w:sz w:val="24"/>
          <w:szCs w:val="24"/>
          <w:lang w:val="bg-BG"/>
        </w:rPr>
        <w:t>Видин</w:t>
      </w:r>
      <w:r w:rsidR="004F4FF8">
        <w:rPr>
          <w:rFonts w:ascii="Times New Roman" w:eastAsia="Calibri" w:hAnsi="Times New Roman" w:cs="Times New Roman"/>
          <w:sz w:val="24"/>
          <w:szCs w:val="24"/>
          <w:lang w:val="bg-BG"/>
        </w:rPr>
        <w:t>, по компетентност.</w:t>
      </w:r>
    </w:p>
    <w:p w:rsidR="003450F4" w:rsidRPr="004F4FF8" w:rsidRDefault="00943267" w:rsidP="004F4FF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3267">
        <w:rPr>
          <w:rFonts w:ascii="Times New Roman" w:eastAsia="Calibri" w:hAnsi="Times New Roman" w:cs="Times New Roman"/>
          <w:sz w:val="24"/>
          <w:szCs w:val="24"/>
          <w:lang w:val="bg-BG"/>
        </w:rPr>
        <w:t>Решението подлежи на оспорване пред Централната избирателна комисия в срок до 3</w:t>
      </w:r>
      <w:r w:rsidR="004F4F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дни от обявяването му.</w:t>
      </w: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lastRenderedPageBreak/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9E14C9">
        <w:rPr>
          <w:rFonts w:ascii="Times New Roman" w:hAnsi="Times New Roman" w:cs="Times New Roman"/>
          <w:sz w:val="24"/>
          <w:szCs w:val="24"/>
          <w:lang w:val="bg-BG"/>
        </w:rPr>
        <w:t>13.10.2021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9E14C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801D82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B6CB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E9708C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4F4FF8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73649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3E54"/>
    <w:rsid w:val="00414571"/>
    <w:rsid w:val="00417225"/>
    <w:rsid w:val="00427024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4FF8"/>
    <w:rsid w:val="004F6CF2"/>
    <w:rsid w:val="00502B2D"/>
    <w:rsid w:val="005101D5"/>
    <w:rsid w:val="00512AE5"/>
    <w:rsid w:val="005156BB"/>
    <w:rsid w:val="0053577F"/>
    <w:rsid w:val="00552AF1"/>
    <w:rsid w:val="005711B3"/>
    <w:rsid w:val="005B2EC6"/>
    <w:rsid w:val="005B6CB7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01D82"/>
    <w:rsid w:val="0081182B"/>
    <w:rsid w:val="00837548"/>
    <w:rsid w:val="00854ACE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7638"/>
    <w:rsid w:val="0093402E"/>
    <w:rsid w:val="00943267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14C9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869C4"/>
    <w:rsid w:val="00E94E66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2015-10-20T14:07:00Z</cp:lastPrinted>
  <dcterms:created xsi:type="dcterms:W3CDTF">2021-10-13T10:12:00Z</dcterms:created>
  <dcterms:modified xsi:type="dcterms:W3CDTF">2021-10-13T10:21:00Z</dcterms:modified>
</cp:coreProperties>
</file>